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</w:t>
      </w:r>
      <w:r w:rsidR="0004299A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Default="00535BAE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187324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6349F"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4pt,14.75pt" to="174pt,1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E963B6">
        <w:rPr>
          <w:b/>
          <w:bCs/>
          <w:sz w:val="26"/>
          <w:szCs w:val="26"/>
        </w:rPr>
        <w:t xml:space="preserve">           </w:t>
      </w:r>
      <w:r w:rsidR="0004299A">
        <w:rPr>
          <w:b/>
          <w:bCs/>
          <w:sz w:val="26"/>
          <w:szCs w:val="26"/>
        </w:rPr>
        <w:t xml:space="preserve"> </w:t>
      </w:r>
      <w:r w:rsidR="00552DAB">
        <w:rPr>
          <w:b/>
          <w:bCs/>
          <w:sz w:val="26"/>
          <w:szCs w:val="26"/>
        </w:rPr>
        <w:t xml:space="preserve">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57246D">
        <w:rPr>
          <w:sz w:val="26"/>
          <w:szCs w:val="26"/>
        </w:rPr>
        <w:t>15</w:t>
      </w:r>
      <w:r w:rsidR="004C2D6F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E95A69">
        <w:rPr>
          <w:sz w:val="26"/>
          <w:szCs w:val="26"/>
        </w:rPr>
        <w:t>2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57246D">
        <w:rPr>
          <w:sz w:val="26"/>
          <w:szCs w:val="26"/>
        </w:rPr>
        <w:t>21</w:t>
      </w:r>
      <w:r w:rsidR="00A8283B">
        <w:rPr>
          <w:sz w:val="26"/>
          <w:szCs w:val="26"/>
        </w:rPr>
        <w:t>/</w:t>
      </w:r>
      <w:r w:rsidR="00F4366E">
        <w:rPr>
          <w:sz w:val="26"/>
          <w:szCs w:val="26"/>
        </w:rPr>
        <w:t>0</w:t>
      </w:r>
      <w:r w:rsidR="00E95A69">
        <w:rPr>
          <w:sz w:val="26"/>
          <w:szCs w:val="26"/>
        </w:rPr>
        <w:t>2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  <w:r w:rsidR="00D43354" w:rsidRPr="00C028F6">
        <w:rPr>
          <w:sz w:val="26"/>
          <w:szCs w:val="26"/>
        </w:rPr>
        <w:t xml:space="preserve">  </w:t>
      </w:r>
    </w:p>
    <w:p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174B2" w:rsidRPr="00F4384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F4384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Hai</w:t>
            </w:r>
          </w:p>
          <w:p w:rsidR="00AE03A7" w:rsidRPr="00F43849" w:rsidRDefault="005B6D09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57246D">
              <w:rPr>
                <w:b/>
                <w:sz w:val="26"/>
                <w:szCs w:val="26"/>
              </w:rPr>
              <w:t>15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="00AE03A7"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277561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77561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A462E7" w:rsidRPr="00277561" w:rsidRDefault="00D86BA3" w:rsidP="004D547E">
            <w:pPr>
              <w:jc w:val="both"/>
              <w:rPr>
                <w:b/>
                <w:sz w:val="26"/>
                <w:szCs w:val="26"/>
              </w:rPr>
            </w:pPr>
            <w:r w:rsidRPr="00277561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4D547E" w:rsidRPr="00277561">
              <w:rPr>
                <w:b/>
                <w:color w:val="FF0000"/>
                <w:sz w:val="26"/>
                <w:szCs w:val="26"/>
              </w:rPr>
              <w:t>Nghỉ Tết Nguyên đán Tân Sửu 2021.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277561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77561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8204C2" w:rsidRPr="00277561" w:rsidRDefault="004D547E" w:rsidP="0034753F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277561">
              <w:rPr>
                <w:b/>
                <w:color w:val="FF0000"/>
                <w:sz w:val="26"/>
                <w:szCs w:val="26"/>
              </w:rPr>
              <w:t>- Nghỉ Tết Nguyên đán Tân Sửu 2021.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Thứ Ba</w:t>
            </w:r>
          </w:p>
          <w:p w:rsidR="00D778CE" w:rsidRPr="00F43849" w:rsidRDefault="00F4366E" w:rsidP="0057246D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57246D">
              <w:rPr>
                <w:b/>
                <w:sz w:val="26"/>
                <w:szCs w:val="26"/>
              </w:rPr>
              <w:t>16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277561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77561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DB7860" w:rsidRPr="00277561" w:rsidRDefault="004D547E" w:rsidP="00F43849">
            <w:pPr>
              <w:tabs>
                <w:tab w:val="right" w:leader="dot" w:pos="9348"/>
              </w:tabs>
              <w:rPr>
                <w:b/>
                <w:sz w:val="26"/>
                <w:szCs w:val="26"/>
              </w:rPr>
            </w:pPr>
            <w:r w:rsidRPr="00277561">
              <w:rPr>
                <w:b/>
                <w:color w:val="FF0000"/>
                <w:sz w:val="26"/>
                <w:szCs w:val="26"/>
              </w:rPr>
              <w:t>- Nghỉ Tết Nguyên đán Tân Sửu 2021.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778CE" w:rsidRPr="00F4384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D778CE" w:rsidRPr="00277561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277561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E83D10" w:rsidRPr="00277561" w:rsidRDefault="004D547E" w:rsidP="00895C62">
            <w:pPr>
              <w:jc w:val="both"/>
              <w:rPr>
                <w:b/>
                <w:sz w:val="26"/>
                <w:szCs w:val="26"/>
              </w:rPr>
            </w:pPr>
            <w:r w:rsidRPr="00277561">
              <w:rPr>
                <w:b/>
                <w:color w:val="FF0000"/>
                <w:sz w:val="26"/>
                <w:szCs w:val="26"/>
              </w:rPr>
              <w:t>- Nghỉ Tết Nguyên đán Tân Sửu 2021.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Tư</w:t>
            </w:r>
          </w:p>
          <w:p w:rsidR="004051F1" w:rsidRPr="00F43849" w:rsidRDefault="00F4366E" w:rsidP="00F6538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57246D">
              <w:rPr>
                <w:b/>
                <w:sz w:val="26"/>
                <w:szCs w:val="26"/>
              </w:rPr>
              <w:t>17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1A7F65" w:rsidRPr="00F43849" w:rsidRDefault="000800C9" w:rsidP="00F438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bookmarkStart w:id="0" w:name="_GoBack"/>
            <w:bookmarkEnd w:id="0"/>
            <w:r w:rsidR="008901FF">
              <w:rPr>
                <w:sz w:val="26"/>
                <w:szCs w:val="26"/>
              </w:rPr>
              <w:t>Kiểm tra hoạt động dạy, học tại các cơ sở giáo dục trên địa bàn toàn tỉnh.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E181C" w:rsidRDefault="00E7368C" w:rsidP="00EF30EA">
            <w:pPr>
              <w:jc w:val="both"/>
              <w:rPr>
                <w:sz w:val="26"/>
                <w:szCs w:val="26"/>
              </w:rPr>
            </w:pPr>
            <w:r w:rsidRPr="00F43849">
              <w:rPr>
                <w:sz w:val="26"/>
                <w:szCs w:val="26"/>
              </w:rPr>
              <w:t xml:space="preserve">- </w:t>
            </w:r>
            <w:r w:rsidR="00F43849" w:rsidRPr="00F43849">
              <w:rPr>
                <w:sz w:val="26"/>
                <w:szCs w:val="26"/>
              </w:rPr>
              <w:t>Làm việc bình thường.</w:t>
            </w:r>
          </w:p>
          <w:p w:rsidR="00703B22" w:rsidRPr="00F43849" w:rsidRDefault="00703B22" w:rsidP="00EF30EA">
            <w:pPr>
              <w:jc w:val="both"/>
              <w:rPr>
                <w:sz w:val="26"/>
                <w:szCs w:val="26"/>
              </w:rPr>
            </w:pP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Năm</w:t>
            </w:r>
          </w:p>
          <w:p w:rsidR="004051F1" w:rsidRPr="00F43849" w:rsidRDefault="00F4366E" w:rsidP="008161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57246D">
              <w:rPr>
                <w:b/>
                <w:sz w:val="26"/>
                <w:szCs w:val="26"/>
              </w:rPr>
              <w:t>18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703B22" w:rsidRPr="004D547E" w:rsidRDefault="004D547E" w:rsidP="004D54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01FF">
              <w:rPr>
                <w:sz w:val="26"/>
                <w:szCs w:val="26"/>
              </w:rPr>
              <w:t xml:space="preserve"> Kiểm tra hoạt động dạy, học tại các cơ sở giáo dục trên địa bàn toàn tỉnh.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051F1" w:rsidRPr="00F4384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703B22" w:rsidRPr="00F43849" w:rsidRDefault="008901FF" w:rsidP="004D54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dạy, học tại các cơ sở giáo dục trên địa bàn toàn tỉnh.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Thứ Sáu</w:t>
            </w:r>
          </w:p>
          <w:p w:rsidR="00EA63BB" w:rsidRPr="00F43849" w:rsidRDefault="00F4366E" w:rsidP="00F6538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>(</w:t>
            </w:r>
            <w:r w:rsidR="0057246D">
              <w:rPr>
                <w:b/>
                <w:sz w:val="26"/>
                <w:szCs w:val="26"/>
              </w:rPr>
              <w:t>19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703B22" w:rsidRDefault="004D547E" w:rsidP="00A864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86400">
              <w:rPr>
                <w:sz w:val="26"/>
                <w:szCs w:val="26"/>
              </w:rPr>
              <w:t>Dự Hội nghị Giao ban trực tuyến với Bộ Y tế về phòng, chống dịch bệnh Covid-19 lúc 8 giờ 30 tại Sở Y tế (Đ/c Cát – PGĐ).</w:t>
            </w:r>
          </w:p>
          <w:p w:rsidR="008901FF" w:rsidRPr="00F43849" w:rsidRDefault="008901FF" w:rsidP="00A864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dạy, học tại các cơ sở giáo dục trên địa bàn toàn tỉnh.</w:t>
            </w:r>
          </w:p>
        </w:tc>
      </w:tr>
      <w:tr w:rsidR="007174B2" w:rsidRPr="00F43849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EA63BB" w:rsidRPr="00F4384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EA63BB" w:rsidRPr="00F43849" w:rsidRDefault="00EA63BB" w:rsidP="0069382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0D0891" w:rsidRDefault="004D547E" w:rsidP="004D54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01FF">
              <w:rPr>
                <w:sz w:val="26"/>
                <w:szCs w:val="26"/>
              </w:rPr>
              <w:t>Kiểm tra hoạt động dạy, học tại các cơ sở giáo dục trên địa bàn toàn tỉnh.</w:t>
            </w:r>
          </w:p>
          <w:p w:rsidR="00703B22" w:rsidRPr="004D547E" w:rsidRDefault="00703B22" w:rsidP="004D547E">
            <w:pPr>
              <w:jc w:val="both"/>
              <w:rPr>
                <w:sz w:val="26"/>
                <w:szCs w:val="26"/>
              </w:rPr>
            </w:pPr>
          </w:p>
        </w:tc>
      </w:tr>
      <w:tr w:rsidR="007174B2" w:rsidRPr="00F43849">
        <w:trPr>
          <w:trHeight w:val="77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300432" w:rsidRPr="00F43849" w:rsidRDefault="00300432" w:rsidP="00465C0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3849">
              <w:rPr>
                <w:b/>
                <w:sz w:val="26"/>
                <w:szCs w:val="26"/>
              </w:rPr>
              <w:t xml:space="preserve">Thứ Bảy </w:t>
            </w:r>
            <w:r w:rsidR="00F4366E" w:rsidRPr="00F43849">
              <w:rPr>
                <w:b/>
                <w:sz w:val="26"/>
                <w:szCs w:val="26"/>
              </w:rPr>
              <w:t>(</w:t>
            </w:r>
            <w:r w:rsidR="0057246D">
              <w:rPr>
                <w:b/>
                <w:sz w:val="26"/>
                <w:szCs w:val="26"/>
              </w:rPr>
              <w:t>20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="00F4366E" w:rsidRPr="00F4384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B37" w:rsidRPr="00F43849" w:rsidRDefault="00300432" w:rsidP="00800B3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F07372" w:rsidRPr="00895C62" w:rsidRDefault="00F07372" w:rsidP="00895C6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174B2" w:rsidRPr="00F43849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2" w:rsidRPr="00F43849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432" w:rsidRPr="00F43849" w:rsidRDefault="00300432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B1434" w:rsidRPr="00F43849" w:rsidRDefault="009B1434" w:rsidP="005409B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7174B2" w:rsidRPr="00F43849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2228A" w:rsidRPr="00F43849" w:rsidRDefault="0062228A" w:rsidP="00F43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CN (</w:t>
            </w:r>
            <w:r w:rsidR="0057246D">
              <w:rPr>
                <w:b/>
                <w:sz w:val="26"/>
                <w:szCs w:val="26"/>
                <w:lang w:val="da-DK"/>
              </w:rPr>
              <w:t>2</w:t>
            </w:r>
            <w:r w:rsidR="0057246D">
              <w:rPr>
                <w:b/>
                <w:sz w:val="26"/>
                <w:szCs w:val="26"/>
              </w:rPr>
              <w:t>1</w:t>
            </w:r>
            <w:r w:rsidR="00E95A69" w:rsidRPr="00F43849">
              <w:rPr>
                <w:b/>
                <w:sz w:val="26"/>
                <w:szCs w:val="26"/>
              </w:rPr>
              <w:t>/02</w:t>
            </w:r>
            <w:r w:rsidRPr="00F43849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2228A" w:rsidRPr="00F43849" w:rsidRDefault="0062228A" w:rsidP="000306E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9B1434" w:rsidRPr="00F43849" w:rsidRDefault="009B1434" w:rsidP="006972EA">
            <w:pPr>
              <w:spacing w:before="60" w:after="60"/>
              <w:rPr>
                <w:sz w:val="26"/>
                <w:szCs w:val="26"/>
                <w:lang w:val="da-DK"/>
              </w:rPr>
            </w:pPr>
          </w:p>
        </w:tc>
      </w:tr>
      <w:tr w:rsidR="007174B2" w:rsidRPr="00F43849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8A" w:rsidRPr="00F43849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434" w:rsidRPr="00F43849" w:rsidRDefault="0062228A" w:rsidP="00D53E3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3849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p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:rsidR="0080401B" w:rsidRPr="00657998" w:rsidRDefault="00DB48DB" w:rsidP="005F2530">
      <w:pPr>
        <w:ind w:right="-108"/>
        <w:jc w:val="right"/>
        <w:rPr>
          <w:b/>
          <w:color w:val="FF0000"/>
          <w:sz w:val="24"/>
          <w:szCs w:val="24"/>
        </w:rPr>
      </w:pP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A60F8C">
      <w:headerReference w:type="default" r:id="rId7"/>
      <w:pgSz w:w="11907" w:h="16840" w:code="9"/>
      <w:pgMar w:top="992" w:right="851" w:bottom="992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4CF7" w:rsidRDefault="00884CF7" w:rsidP="000413CF">
      <w:r>
        <w:separator/>
      </w:r>
    </w:p>
  </w:endnote>
  <w:endnote w:type="continuationSeparator" w:id="0">
    <w:p w:rsidR="00884CF7" w:rsidRDefault="00884CF7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4CF7" w:rsidRDefault="00884CF7" w:rsidP="000413CF">
      <w:r>
        <w:separator/>
      </w:r>
    </w:p>
  </w:footnote>
  <w:footnote w:type="continuationSeparator" w:id="0">
    <w:p w:rsidR="00884CF7" w:rsidRDefault="00884CF7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7372" w:rsidRDefault="00F07372">
    <w:pPr>
      <w:pStyle w:val="utra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C62">
      <w:rPr>
        <w:noProof/>
      </w:rPr>
      <w:t>2</w:t>
    </w:r>
    <w:r>
      <w:rPr>
        <w:noProof/>
      </w:rPr>
      <w:fldChar w:fldCharType="end"/>
    </w:r>
  </w:p>
  <w:p w:rsidR="00F07372" w:rsidRDefault="00F0737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0E"/>
    <w:rsid w:val="00050E76"/>
    <w:rsid w:val="00051007"/>
    <w:rsid w:val="0005108F"/>
    <w:rsid w:val="00051373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878"/>
    <w:rsid w:val="00126A36"/>
    <w:rsid w:val="00126D41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561"/>
    <w:rsid w:val="002779D3"/>
    <w:rsid w:val="00277B12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827"/>
    <w:rsid w:val="002979F2"/>
    <w:rsid w:val="00297A99"/>
    <w:rsid w:val="00297ACF"/>
    <w:rsid w:val="00297C51"/>
    <w:rsid w:val="00297E42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5DE"/>
    <w:rsid w:val="00304606"/>
    <w:rsid w:val="00304829"/>
    <w:rsid w:val="00304974"/>
    <w:rsid w:val="00304ADD"/>
    <w:rsid w:val="00304BBC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F3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B4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3C0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F0B"/>
    <w:rsid w:val="004D1F32"/>
    <w:rsid w:val="004D2125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A9C"/>
    <w:rsid w:val="009B1B7C"/>
    <w:rsid w:val="009B1F22"/>
    <w:rsid w:val="009B1F88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5F8E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B37"/>
    <w:rsid w:val="00A14BB0"/>
    <w:rsid w:val="00A14FE3"/>
    <w:rsid w:val="00A1506C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1EC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481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E18"/>
    <w:rsid w:val="00C63E86"/>
    <w:rsid w:val="00C64364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437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BC1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C40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C1"/>
    <w:rsid w:val="00E1324E"/>
    <w:rsid w:val="00E1340A"/>
    <w:rsid w:val="00E136DA"/>
    <w:rsid w:val="00E13852"/>
    <w:rsid w:val="00E138C1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45C"/>
    <w:rsid w:val="00E63B82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1CE"/>
    <w:rsid w:val="00EB749E"/>
    <w:rsid w:val="00EB7525"/>
    <w:rsid w:val="00EB7597"/>
    <w:rsid w:val="00EB7B60"/>
    <w:rsid w:val="00EB7E5D"/>
    <w:rsid w:val="00EC00FF"/>
    <w:rsid w:val="00EC0411"/>
    <w:rsid w:val="00EC0416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5A64BA3F"/>
  <w15:chartTrackingRefBased/>
  <w15:docId w15:val="{281709A2-DF5E-AA42-A382-21BCD79F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3E407B"/>
    <w:rPr>
      <w:sz w:val="28"/>
      <w:szCs w:val="28"/>
      <w:lang w:val="en-US" w:eastAsia="en-US"/>
    </w:rPr>
  </w:style>
  <w:style w:type="paragraph" w:styleId="u1">
    <w:name w:val="heading 1"/>
    <w:basedOn w:val="Binhthng"/>
    <w:next w:val="Binhthng"/>
    <w:link w:val="u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u3">
    <w:name w:val="heading 3"/>
    <w:basedOn w:val="Binhthng"/>
    <w:next w:val="Binhthng"/>
    <w:link w:val="u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link w:val="u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u3Char">
    <w:name w:val="Đầu đề 3 Char"/>
    <w:link w:val="u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ongchuthich">
    <w:name w:val="Balloon Text"/>
    <w:basedOn w:val="Binhthng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hngmcinhcuaoanvn"/>
    <w:rsid w:val="00EE39F7"/>
  </w:style>
  <w:style w:type="paragraph" w:styleId="ThngthngWeb">
    <w:name w:val="Normal (Web)"/>
    <w:basedOn w:val="Binhthng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Binhthng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Vnban">
    <w:name w:val="Body Text"/>
    <w:basedOn w:val="Binhthng"/>
    <w:link w:val="ThnVnban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Binhthng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Binhthng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hnVnbanChar">
    <w:name w:val="Thân Văn bản Char"/>
    <w:link w:val="ThnVnban"/>
    <w:rsid w:val="008E484A"/>
    <w:rPr>
      <w:sz w:val="24"/>
      <w:szCs w:val="24"/>
    </w:rPr>
  </w:style>
  <w:style w:type="paragraph" w:customStyle="1" w:styleId="1">
    <w:name w:val="1"/>
    <w:basedOn w:val="Binhthng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">
    <w:name w:val="List Paragraph"/>
    <w:basedOn w:val="Binhthng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Binhthng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utrang">
    <w:name w:val="header"/>
    <w:basedOn w:val="Binhthng"/>
    <w:link w:val="utrang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link w:val="utrang"/>
    <w:uiPriority w:val="99"/>
    <w:rsid w:val="000413CF"/>
    <w:rPr>
      <w:sz w:val="28"/>
      <w:szCs w:val="28"/>
    </w:rPr>
  </w:style>
  <w:style w:type="paragraph" w:styleId="Chntrang">
    <w:name w:val="footer"/>
    <w:basedOn w:val="Binhthng"/>
    <w:link w:val="ChntrangChar"/>
    <w:rsid w:val="000413CF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link w:val="Chntrang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subject/>
  <dc:creator>Duong Viet Phuong</dc:creator>
  <cp:keywords/>
  <cp:lastModifiedBy>vinhleduanbmt@gmail.com</cp:lastModifiedBy>
  <cp:revision>3</cp:revision>
  <cp:lastPrinted>2021-01-29T00:40:00Z</cp:lastPrinted>
  <dcterms:created xsi:type="dcterms:W3CDTF">2021-02-19T01:04:00Z</dcterms:created>
  <dcterms:modified xsi:type="dcterms:W3CDTF">2021-02-19T01:04:00Z</dcterms:modified>
</cp:coreProperties>
</file>